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45C" w:rsidRDefault="00B8330F" w:rsidP="00A762FE">
      <w:pPr>
        <w:jc w:val="center"/>
        <w:rPr>
          <w:sz w:val="36"/>
          <w:szCs w:val="36"/>
        </w:rPr>
      </w:pPr>
      <w:r w:rsidRPr="00A762FE">
        <w:rPr>
          <w:sz w:val="36"/>
          <w:szCs w:val="36"/>
        </w:rPr>
        <w:t>Montera/byta Mässingbelag</w:t>
      </w:r>
    </w:p>
    <w:p w:rsidR="00B8330F" w:rsidRDefault="00B8330F">
      <w:r>
        <w:t>Ett mässingbelag har en lång livslängd, men ibland kan det</w:t>
      </w:r>
      <w:r w:rsidRPr="00B8330F">
        <w:t xml:space="preserve"> </w:t>
      </w:r>
      <w:r>
        <w:t>ändå</w:t>
      </w:r>
      <w:r>
        <w:t xml:space="preserve"> behöva bytas. Ganska ofta saknas även belaget på mittenmeden.</w:t>
      </w:r>
    </w:p>
    <w:p w:rsidR="00B8330F" w:rsidRDefault="00B8330F">
      <w:r>
        <w:t>När du byter ett belag är det vanligt att huvudet på skruven är så slitet att du inte kan skruva ur det.</w:t>
      </w:r>
    </w:p>
    <w:p w:rsidR="00B8330F" w:rsidRDefault="00B8330F">
      <w:r>
        <w:t>Då återstår bara att du borrar sönder skallen med en borr (diameter ca 3-5mm). Låt biten som blir kvar vara kvar i meden.</w:t>
      </w:r>
    </w:p>
    <w:p w:rsidR="00B8330F" w:rsidRDefault="00B8330F">
      <w:r>
        <w:t>När du monterar det nya belaget så borra gärna ca 8 mm djupt med en 3mm borr för att säkerställa att trämeden inte spricker när du skruvar i skruven.</w:t>
      </w:r>
    </w:p>
    <w:p w:rsidR="00B8330F" w:rsidRDefault="00B8330F">
      <w:r>
        <w:t xml:space="preserve">Ibland kan trämeden vara så sliten så att när du skruvar i skruvarna går dom rätt igenom pulkan och kommer upp på insidan. Då skruvar du ut skruvarna igen och klipper av en bit med </w:t>
      </w:r>
      <w:r w:rsidR="00A762FE">
        <w:t>t.ex.</w:t>
      </w:r>
      <w:r>
        <w:t xml:space="preserve"> en hovtång (</w:t>
      </w:r>
      <w:r w:rsidR="00A762FE">
        <w:t>mässingsskruvar</w:t>
      </w:r>
      <w:r>
        <w:t xml:space="preserve"> är mjuka och lätta att klippa av)</w:t>
      </w:r>
      <w:r w:rsidR="00A762FE">
        <w:t>.</w:t>
      </w:r>
    </w:p>
    <w:p w:rsidR="00A762FE" w:rsidRDefault="00A762FE">
      <w:r>
        <w:t xml:space="preserve">Rätt bits till mässingsskruven skall vara en PZ 2. </w:t>
      </w:r>
    </w:p>
    <w:p w:rsidR="00A762FE" w:rsidRDefault="00A762FE">
      <w:r>
        <w:t>Eftersom mässing är mjukt är det lätt att ha sönder skallen så var försiktig. Vi har av den anledningen skickat med några extra så att du kan kasta en skruv där du pajat huvudet.</w:t>
      </w:r>
    </w:p>
    <w:p w:rsidR="00A762FE" w:rsidRDefault="00A762FE" w:rsidP="00A762FE">
      <w:pPr>
        <w:jc w:val="center"/>
        <w:rPr>
          <w:sz w:val="36"/>
          <w:szCs w:val="36"/>
        </w:rPr>
      </w:pPr>
      <w:r w:rsidRPr="00A762FE">
        <w:rPr>
          <w:sz w:val="36"/>
          <w:szCs w:val="36"/>
        </w:rPr>
        <w:t>Montera Aluminiumskena</w:t>
      </w:r>
      <w:r w:rsidR="001F4AC8">
        <w:rPr>
          <w:sz w:val="36"/>
          <w:szCs w:val="36"/>
        </w:rPr>
        <w:t>/</w:t>
      </w:r>
      <w:proofErr w:type="spellStart"/>
      <w:r w:rsidR="001F4AC8">
        <w:rPr>
          <w:sz w:val="36"/>
          <w:szCs w:val="36"/>
        </w:rPr>
        <w:t>Plastmed</w:t>
      </w:r>
      <w:proofErr w:type="spellEnd"/>
    </w:p>
    <w:p w:rsidR="00A762FE" w:rsidRDefault="00A762FE" w:rsidP="00A762FE">
      <w:r>
        <w:t>Att montera en aluminiumskena är enkelt. Lägg skenan jämt i bakkant på trämeden. Sedan fäster du</w:t>
      </w:r>
      <w:r w:rsidR="001F4AC8">
        <w:t xml:space="preserve"> med</w:t>
      </w:r>
      <w:r>
        <w:t xml:space="preserve"> de medföljande skruvarna</w:t>
      </w:r>
      <w:r w:rsidR="001F4AC8">
        <w:t xml:space="preserve">. Använd </w:t>
      </w:r>
      <w:r>
        <w:t xml:space="preserve">en PZ 1 bits. Du behöver inte </w:t>
      </w:r>
      <w:proofErr w:type="spellStart"/>
      <w:r>
        <w:t>förborra</w:t>
      </w:r>
      <w:proofErr w:type="spellEnd"/>
      <w:r>
        <w:t xml:space="preserve"> dessa skruvar</w:t>
      </w:r>
      <w:r w:rsidR="001F4AC8">
        <w:t>.</w:t>
      </w:r>
    </w:p>
    <w:p w:rsidR="001F4AC8" w:rsidRDefault="007B31CD" w:rsidP="00A762FE">
      <w:r>
        <w:t>Plast meden</w:t>
      </w:r>
      <w:r w:rsidR="001F4AC8">
        <w:t xml:space="preserve"> träs på bakifrån och fästes längs fram med en träskruv. I </w:t>
      </w:r>
      <w:r>
        <w:t xml:space="preserve">vissa sällsynta fall kan plast </w:t>
      </w:r>
      <w:r w:rsidR="001F4AC8">
        <w:t>meden glida av aluminiumskenan i bakkant. Då kan även det vara lämpligt</w:t>
      </w:r>
      <w:r w:rsidR="0026153F">
        <w:t xml:space="preserve"> att fästa en skruv i bakkanten (då måste du borra först rätt igenom aluminiumskenan). </w:t>
      </w:r>
    </w:p>
    <w:p w:rsidR="007B31CD" w:rsidRPr="007B31CD" w:rsidRDefault="007B31CD" w:rsidP="00A762FE">
      <w:pPr>
        <w:rPr>
          <w:sz w:val="28"/>
          <w:szCs w:val="28"/>
        </w:rPr>
      </w:pPr>
      <w:r w:rsidRPr="007B31CD">
        <w:rPr>
          <w:sz w:val="28"/>
          <w:szCs w:val="28"/>
        </w:rPr>
        <w:t>Tips/Råd</w:t>
      </w:r>
      <w:bookmarkStart w:id="0" w:name="_GoBack"/>
      <w:bookmarkEnd w:id="0"/>
    </w:p>
    <w:p w:rsidR="0026153F" w:rsidRDefault="0026153F" w:rsidP="00A762FE">
      <w:r>
        <w:t xml:space="preserve">När </w:t>
      </w:r>
      <w:r w:rsidR="007B31CD">
        <w:t>plast meden</w:t>
      </w:r>
      <w:r>
        <w:t xml:space="preserve"> är sliten kan du ta en plastsickel eller en kniv och ”dra” av ytan. Utöver det så är det bara att valla på med vanlig glidvalla som du använder på skidor. Jag (Dan) brukar göra så att jag inte sicklar av vallan utan låter hela </w:t>
      </w:r>
      <w:proofErr w:type="gramStart"/>
      <w:r w:rsidR="007B31CD">
        <w:t>paraffin</w:t>
      </w:r>
      <w:proofErr w:type="gramEnd"/>
      <w:r w:rsidR="007B31CD">
        <w:t xml:space="preserve"> </w:t>
      </w:r>
      <w:r>
        <w:t xml:space="preserve">skiktet </w:t>
      </w:r>
      <w:r w:rsidR="007B31CD">
        <w:t>vara kvar som en slityta.</w:t>
      </w:r>
    </w:p>
    <w:p w:rsidR="007E22E2" w:rsidRPr="00A762FE" w:rsidRDefault="007E22E2" w:rsidP="00A762FE"/>
    <w:sectPr w:rsidR="007E22E2" w:rsidRPr="00A762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0F"/>
    <w:rsid w:val="001F4AC8"/>
    <w:rsid w:val="0026153F"/>
    <w:rsid w:val="007B31CD"/>
    <w:rsid w:val="007E22E2"/>
    <w:rsid w:val="00A762FE"/>
    <w:rsid w:val="00A9045C"/>
    <w:rsid w:val="00B83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E80F2-0551-44B7-B781-5AE0CDF3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6153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15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283</Words>
  <Characters>1503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2016-12-09T12:15:00Z</cp:lastPrinted>
  <dcterms:created xsi:type="dcterms:W3CDTF">2016-12-09T11:24:00Z</dcterms:created>
  <dcterms:modified xsi:type="dcterms:W3CDTF">2016-12-09T12:27:00Z</dcterms:modified>
</cp:coreProperties>
</file>